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E7FB" w14:textId="39AA849A" w:rsidR="00835A33" w:rsidRPr="00835A33" w:rsidRDefault="00835A33" w:rsidP="00835A33">
      <w:pPr>
        <w:spacing w:line="240" w:lineRule="auto"/>
        <w:rPr>
          <w:rFonts w:asciiTheme="majorHAnsi" w:hAnsiTheme="majorHAnsi" w:cstheme="majorHAnsi"/>
        </w:rPr>
      </w:pPr>
      <w:r w:rsidRPr="00835A33">
        <w:rPr>
          <w:rFonts w:asciiTheme="majorHAnsi" w:hAnsiTheme="majorHAnsi" w:cstheme="majorHAnsi"/>
          <w:b/>
          <w:sz w:val="24"/>
          <w:szCs w:val="24"/>
        </w:rPr>
        <w:t xml:space="preserve">O K R O Ž N I C A št. </w:t>
      </w:r>
      <w:r w:rsidR="00F8373B">
        <w:rPr>
          <w:rFonts w:asciiTheme="majorHAnsi" w:hAnsiTheme="majorHAnsi" w:cstheme="majorHAnsi"/>
          <w:b/>
          <w:sz w:val="24"/>
          <w:szCs w:val="24"/>
        </w:rPr>
        <w:t>60</w:t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="00A454BE">
        <w:rPr>
          <w:rFonts w:asciiTheme="majorHAnsi" w:hAnsiTheme="majorHAnsi" w:cstheme="majorHAnsi"/>
          <w:b/>
          <w:sz w:val="24"/>
          <w:szCs w:val="24"/>
        </w:rPr>
        <w:tab/>
      </w:r>
      <w:r w:rsidRPr="00835A33">
        <w:rPr>
          <w:rFonts w:asciiTheme="majorHAnsi" w:hAnsiTheme="majorHAnsi" w:cstheme="majorHAnsi"/>
          <w:bCs/>
          <w:sz w:val="24"/>
          <w:szCs w:val="24"/>
        </w:rPr>
        <w:t xml:space="preserve">Ruše, </w:t>
      </w:r>
      <w:r w:rsidR="00F8373B">
        <w:rPr>
          <w:rFonts w:asciiTheme="majorHAnsi" w:hAnsiTheme="majorHAnsi" w:cstheme="majorHAnsi"/>
          <w:bCs/>
          <w:sz w:val="24"/>
          <w:szCs w:val="24"/>
        </w:rPr>
        <w:t>4</w:t>
      </w:r>
      <w:r w:rsidRPr="00835A33">
        <w:rPr>
          <w:rFonts w:asciiTheme="majorHAnsi" w:hAnsiTheme="majorHAnsi" w:cstheme="majorHAnsi"/>
          <w:bCs/>
          <w:sz w:val="24"/>
          <w:szCs w:val="24"/>
        </w:rPr>
        <w:t xml:space="preserve">. </w:t>
      </w:r>
      <w:r w:rsidR="00B51894">
        <w:rPr>
          <w:rFonts w:asciiTheme="majorHAnsi" w:hAnsiTheme="majorHAnsi" w:cstheme="majorHAnsi"/>
          <w:bCs/>
          <w:sz w:val="24"/>
          <w:szCs w:val="24"/>
        </w:rPr>
        <w:t>2</w:t>
      </w:r>
      <w:r w:rsidRPr="00835A33">
        <w:rPr>
          <w:rFonts w:asciiTheme="majorHAnsi" w:hAnsiTheme="majorHAnsi" w:cstheme="majorHAnsi"/>
          <w:bCs/>
          <w:sz w:val="24"/>
          <w:szCs w:val="24"/>
        </w:rPr>
        <w:t>. 20</w:t>
      </w:r>
      <w:r w:rsidR="006E272B">
        <w:rPr>
          <w:rFonts w:asciiTheme="majorHAnsi" w:hAnsiTheme="majorHAnsi" w:cstheme="majorHAnsi"/>
          <w:bCs/>
          <w:sz w:val="24"/>
          <w:szCs w:val="24"/>
        </w:rPr>
        <w:t>25</w:t>
      </w:r>
    </w:p>
    <w:p w14:paraId="0DE13B72" w14:textId="40C6EC5B" w:rsidR="00A454BE" w:rsidRPr="001E50CA" w:rsidRDefault="00A454BE" w:rsidP="00A454BE">
      <w:pPr>
        <w:rPr>
          <w:lang w:val="sl-SI"/>
        </w:rPr>
      </w:pPr>
    </w:p>
    <w:p w14:paraId="5C065CB1" w14:textId="020747A8" w:rsidR="00B51894" w:rsidRDefault="007064E6" w:rsidP="00B5189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SREČANJE BRALNEGA KLUBA</w:t>
      </w:r>
    </w:p>
    <w:p w14:paraId="05110541" w14:textId="77777777" w:rsidR="007064E6" w:rsidRPr="00B51894" w:rsidRDefault="007064E6" w:rsidP="00B5189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DBDBB24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Vabim vas na 2. srečanje bralnega kluba. Srečali se bomo jutri, 5. 2. 2025, ob 12. 45 v</w:t>
      </w:r>
    </w:p>
    <w:p w14:paraId="72C14FC8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učilnici 2. akt razreda. Vabljeni člani bralnega kluba in vsi, ki ste prebrali roman Kremeljski</w:t>
      </w:r>
    </w:p>
    <w:p w14:paraId="7D1EA7A9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 xml:space="preserve">mag 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Giuliana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 xml:space="preserve"> da 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Empolija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 xml:space="preserve"> in vas zanima Rusija in politika Vladimirja Putina.</w:t>
      </w:r>
    </w:p>
    <w:p w14:paraId="0B001591" w14:textId="77777777" w:rsidR="007064E6" w:rsidRDefault="007064E6" w:rsidP="00F8373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12EFEA" w14:textId="79033473" w:rsid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O knjigi</w:t>
      </w:r>
    </w:p>
    <w:p w14:paraId="73937925" w14:textId="77777777" w:rsidR="007064E6" w:rsidRPr="00F8373B" w:rsidRDefault="007064E6" w:rsidP="00F8373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8A9EAE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Kremeljski mag ni fantazija, ni plod špekulacij, domnev in stereotipnih črno-belih nizanj, ki</w:t>
      </w:r>
    </w:p>
    <w:p w14:paraId="69F6354D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so značilna tudi za avtorje teorije zarot. Knjiga zrcali konkretna dejanja morda največjega</w:t>
      </w:r>
    </w:p>
    <w:p w14:paraId="2567BEBD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 xml:space="preserve">Putinovega 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spindoktorja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 xml:space="preserve"> Vladimirja 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Surkova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>, ki je po skoraj dveh desetletjih zapustil rusko</w:t>
      </w:r>
    </w:p>
    <w:p w14:paraId="180D247E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 xml:space="preserve">politiko. Kot etnični Rus, rojen leta 1964 v 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Lipecku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>, naj bi bil avtor sintagme suverena</w:t>
      </w:r>
    </w:p>
    <w:p w14:paraId="4B3DA25B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demokracija, hkrati naj bi bil skriti avtor “</w:t>
      </w:r>
      <w:proofErr w:type="spellStart"/>
      <w:r w:rsidRPr="00F8373B">
        <w:rPr>
          <w:rFonts w:asciiTheme="majorHAnsi" w:hAnsiTheme="majorHAnsi" w:cstheme="majorHAnsi"/>
          <w:sz w:val="24"/>
          <w:szCs w:val="24"/>
        </w:rPr>
        <w:t>putinizma</w:t>
      </w:r>
      <w:proofErr w:type="spellEnd"/>
      <w:r w:rsidRPr="00F8373B">
        <w:rPr>
          <w:rFonts w:asciiTheme="majorHAnsi" w:hAnsiTheme="majorHAnsi" w:cstheme="majorHAnsi"/>
          <w:sz w:val="24"/>
          <w:szCs w:val="24"/>
        </w:rPr>
        <w:t>” in celo desetletje najvplivnejši Putinov</w:t>
      </w:r>
    </w:p>
    <w:p w14:paraId="168A59D3" w14:textId="77777777" w:rsidR="00F8373B" w:rsidRPr="00F8373B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strateg.</w:t>
      </w:r>
    </w:p>
    <w:p w14:paraId="13D77767" w14:textId="77777777" w:rsidR="007064E6" w:rsidRDefault="007064E6" w:rsidP="00F8373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FB92934" w14:textId="7B9B6751" w:rsidR="00B51894" w:rsidRPr="00146B24" w:rsidRDefault="00F8373B" w:rsidP="00F8373B">
      <w:pPr>
        <w:jc w:val="both"/>
        <w:rPr>
          <w:rFonts w:asciiTheme="majorHAnsi" w:hAnsiTheme="majorHAnsi" w:cstheme="majorHAnsi"/>
          <w:sz w:val="24"/>
          <w:szCs w:val="24"/>
        </w:rPr>
      </w:pPr>
      <w:r w:rsidRPr="00F8373B">
        <w:rPr>
          <w:rFonts w:asciiTheme="majorHAnsi" w:hAnsiTheme="majorHAnsi" w:cstheme="majorHAnsi"/>
          <w:sz w:val="24"/>
          <w:szCs w:val="24"/>
        </w:rPr>
        <w:t>Tatjana Štok Plej</w:t>
      </w:r>
    </w:p>
    <w:p w14:paraId="04ACB9B2" w14:textId="77777777" w:rsidR="00A454BE" w:rsidRPr="00146B24" w:rsidRDefault="00A454BE" w:rsidP="006E272B">
      <w:pPr>
        <w:rPr>
          <w:rFonts w:asciiTheme="majorHAnsi" w:hAnsiTheme="majorHAnsi" w:cstheme="majorHAnsi"/>
          <w:sz w:val="24"/>
          <w:szCs w:val="24"/>
        </w:rPr>
      </w:pPr>
    </w:p>
    <w:p w14:paraId="064B6958" w14:textId="77777777" w:rsidR="00A454BE" w:rsidRPr="00146B24" w:rsidRDefault="00A454BE" w:rsidP="006E272B">
      <w:pPr>
        <w:rPr>
          <w:rFonts w:asciiTheme="majorHAnsi" w:hAnsiTheme="majorHAnsi" w:cstheme="majorHAnsi"/>
          <w:sz w:val="24"/>
          <w:szCs w:val="24"/>
        </w:rPr>
      </w:pPr>
    </w:p>
    <w:p w14:paraId="3DA76978" w14:textId="3851FF68" w:rsidR="00A454BE" w:rsidRPr="00146B24" w:rsidRDefault="00A454BE" w:rsidP="006E272B">
      <w:pPr>
        <w:rPr>
          <w:rFonts w:asciiTheme="majorHAnsi" w:hAnsiTheme="majorHAnsi" w:cstheme="majorHAnsi"/>
          <w:sz w:val="24"/>
          <w:szCs w:val="24"/>
        </w:rPr>
      </w:pPr>
    </w:p>
    <w:p w14:paraId="1CA71E0E" w14:textId="2E6D16E8" w:rsidR="006E272B" w:rsidRPr="00146B24" w:rsidRDefault="006E272B" w:rsidP="00146B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24E7079C" w14:textId="7F6FB852" w:rsidR="006E272B" w:rsidRPr="00146B24" w:rsidRDefault="00F8373B" w:rsidP="00146B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</w:t>
      </w:r>
      <w:r w:rsidR="006E272B" w:rsidRPr="00146B24">
        <w:rPr>
          <w:rFonts w:asciiTheme="majorHAnsi" w:hAnsiTheme="majorHAnsi" w:cstheme="majorHAnsi"/>
          <w:sz w:val="24"/>
          <w:szCs w:val="24"/>
        </w:rPr>
        <w:tab/>
      </w:r>
      <w:r w:rsidR="006E272B" w:rsidRPr="00146B24">
        <w:rPr>
          <w:rFonts w:asciiTheme="majorHAnsi" w:hAnsiTheme="majorHAnsi" w:cstheme="majorHAnsi"/>
          <w:sz w:val="24"/>
          <w:szCs w:val="24"/>
        </w:rPr>
        <w:tab/>
      </w:r>
      <w:r w:rsidR="006E272B" w:rsidRPr="00146B24">
        <w:rPr>
          <w:rFonts w:asciiTheme="majorHAnsi" w:hAnsiTheme="majorHAnsi" w:cstheme="majorHAnsi"/>
          <w:sz w:val="24"/>
          <w:szCs w:val="24"/>
        </w:rPr>
        <w:tab/>
      </w:r>
      <w:r w:rsidR="006E272B" w:rsidRPr="00146B24">
        <w:rPr>
          <w:rFonts w:asciiTheme="majorHAnsi" w:hAnsiTheme="majorHAnsi" w:cstheme="majorHAnsi"/>
          <w:sz w:val="24"/>
          <w:szCs w:val="24"/>
        </w:rPr>
        <w:tab/>
        <w:t xml:space="preserve">Ravnatelj GSŠKF Ruše:   </w:t>
      </w:r>
    </w:p>
    <w:p w14:paraId="668594B2" w14:textId="533293E8" w:rsidR="006E272B" w:rsidRPr="00146B24" w:rsidRDefault="006E272B" w:rsidP="00146B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146B24">
        <w:rPr>
          <w:rFonts w:asciiTheme="majorHAnsi" w:hAnsiTheme="majorHAnsi" w:cstheme="majorHAnsi"/>
          <w:sz w:val="24"/>
          <w:szCs w:val="24"/>
        </w:rPr>
        <w:tab/>
      </w:r>
      <w:r w:rsidRPr="00146B24">
        <w:rPr>
          <w:rFonts w:asciiTheme="majorHAnsi" w:hAnsiTheme="majorHAnsi" w:cstheme="majorHAnsi"/>
          <w:sz w:val="24"/>
          <w:szCs w:val="24"/>
        </w:rPr>
        <w:tab/>
      </w:r>
      <w:r w:rsidRPr="00146B24">
        <w:rPr>
          <w:rFonts w:asciiTheme="majorHAnsi" w:hAnsiTheme="majorHAnsi" w:cstheme="majorHAnsi"/>
          <w:sz w:val="24"/>
          <w:szCs w:val="24"/>
        </w:rPr>
        <w:tab/>
      </w:r>
      <w:r w:rsidRPr="00146B24">
        <w:rPr>
          <w:rFonts w:asciiTheme="majorHAnsi" w:hAnsiTheme="majorHAnsi" w:cstheme="majorHAnsi"/>
          <w:sz w:val="24"/>
          <w:szCs w:val="24"/>
        </w:rPr>
        <w:tab/>
      </w:r>
      <w:r w:rsidRPr="00146B24">
        <w:rPr>
          <w:rFonts w:asciiTheme="majorHAnsi" w:hAnsiTheme="majorHAnsi" w:cstheme="majorHAnsi"/>
          <w:sz w:val="24"/>
          <w:szCs w:val="24"/>
        </w:rPr>
        <w:tab/>
      </w:r>
      <w:r w:rsidR="00F8373B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146B24">
        <w:rPr>
          <w:rFonts w:asciiTheme="majorHAnsi" w:hAnsiTheme="majorHAnsi" w:cstheme="majorHAnsi"/>
          <w:sz w:val="24"/>
          <w:szCs w:val="24"/>
        </w:rPr>
        <w:t>Samo Robič, univ. dipl. Inž. kem. teh.</w:t>
      </w:r>
    </w:p>
    <w:p w14:paraId="21A17D26" w14:textId="77777777" w:rsidR="00146B24" w:rsidRPr="00146B24" w:rsidRDefault="00146B24" w:rsidP="00146B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116ADFBA" w14:textId="77777777" w:rsidR="00146B24" w:rsidRPr="00146B24" w:rsidRDefault="00146B24" w:rsidP="00146B24">
      <w:pPr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72DF5F64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15F664A4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43972C4F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5758514C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27738363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0A2AD1B9" w14:textId="77777777" w:rsidR="00146B24" w:rsidRPr="00146B24" w:rsidRDefault="00146B24" w:rsidP="006E272B">
      <w:pPr>
        <w:rPr>
          <w:rFonts w:asciiTheme="majorHAnsi" w:hAnsiTheme="majorHAnsi" w:cstheme="majorHAnsi"/>
          <w:sz w:val="24"/>
          <w:szCs w:val="24"/>
        </w:rPr>
      </w:pPr>
    </w:p>
    <w:p w14:paraId="71FC0580" w14:textId="77777777" w:rsidR="00146B24" w:rsidRPr="00146B24" w:rsidRDefault="00146B24" w:rsidP="00146B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C6BF73C" w14:textId="77777777" w:rsidR="00146B24" w:rsidRPr="00146B24" w:rsidRDefault="00146B24" w:rsidP="00146B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6B24">
        <w:rPr>
          <w:rFonts w:asciiTheme="majorHAnsi" w:hAnsiTheme="majorHAnsi" w:cstheme="majorHAnsi"/>
          <w:sz w:val="24"/>
          <w:szCs w:val="24"/>
        </w:rPr>
        <w:t>Obveščeni:</w:t>
      </w:r>
    </w:p>
    <w:p w14:paraId="04F89CD5" w14:textId="77777777" w:rsidR="00146B24" w:rsidRPr="00146B24" w:rsidRDefault="00146B24" w:rsidP="00146B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6B24">
        <w:rPr>
          <w:rFonts w:asciiTheme="majorHAnsi" w:hAnsiTheme="majorHAnsi" w:cstheme="majorHAnsi"/>
          <w:sz w:val="24"/>
          <w:szCs w:val="24"/>
        </w:rPr>
        <w:t xml:space="preserve">- vsi letniki preko </w:t>
      </w:r>
      <w:proofErr w:type="spellStart"/>
      <w:r w:rsidRPr="00146B24">
        <w:rPr>
          <w:rFonts w:asciiTheme="majorHAnsi" w:hAnsiTheme="majorHAnsi" w:cstheme="majorHAnsi"/>
          <w:sz w:val="24"/>
          <w:szCs w:val="24"/>
        </w:rPr>
        <w:t>eAsistenta</w:t>
      </w:r>
      <w:proofErr w:type="spellEnd"/>
    </w:p>
    <w:p w14:paraId="50A5375F" w14:textId="77777777" w:rsidR="00146B24" w:rsidRPr="00146B24" w:rsidRDefault="00146B24" w:rsidP="00146B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6B24">
        <w:rPr>
          <w:rFonts w:asciiTheme="majorHAnsi" w:hAnsiTheme="majorHAnsi" w:cstheme="majorHAnsi"/>
          <w:sz w:val="24"/>
          <w:szCs w:val="24"/>
        </w:rPr>
        <w:t xml:space="preserve">- zaposleni GSŠKF Ruše preko </w:t>
      </w:r>
      <w:proofErr w:type="spellStart"/>
      <w:r w:rsidRPr="00146B24">
        <w:rPr>
          <w:rFonts w:asciiTheme="majorHAnsi" w:hAnsiTheme="majorHAnsi" w:cstheme="majorHAnsi"/>
          <w:sz w:val="24"/>
          <w:szCs w:val="24"/>
        </w:rPr>
        <w:t>eAsistenta</w:t>
      </w:r>
      <w:proofErr w:type="spellEnd"/>
    </w:p>
    <w:p w14:paraId="6D4A26DA" w14:textId="77777777" w:rsidR="00146B24" w:rsidRPr="00146B24" w:rsidRDefault="00146B24" w:rsidP="00146B24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146B24">
        <w:rPr>
          <w:rFonts w:asciiTheme="majorHAnsi" w:hAnsiTheme="majorHAnsi" w:cstheme="majorHAnsi"/>
          <w:sz w:val="24"/>
          <w:szCs w:val="24"/>
        </w:rPr>
        <w:t>- evidenca GSŠKF Ruše</w:t>
      </w:r>
    </w:p>
    <w:p w14:paraId="3252AA6D" w14:textId="77777777" w:rsidR="00DD3D77" w:rsidRPr="00146B24" w:rsidRDefault="00DD3D77" w:rsidP="00835A33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DD3D77" w:rsidRPr="00146B24" w:rsidSect="00A454BE">
      <w:headerReference w:type="default" r:id="rId8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588B8" w14:textId="77777777" w:rsidR="009C4A9A" w:rsidRDefault="009C4A9A" w:rsidP="00E755B3">
      <w:pPr>
        <w:spacing w:line="240" w:lineRule="auto"/>
      </w:pPr>
      <w:r>
        <w:separator/>
      </w:r>
    </w:p>
  </w:endnote>
  <w:endnote w:type="continuationSeparator" w:id="0">
    <w:p w14:paraId="191E7CF9" w14:textId="77777777" w:rsidR="009C4A9A" w:rsidRDefault="009C4A9A" w:rsidP="00E755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FDFD" w14:textId="77777777" w:rsidR="009C4A9A" w:rsidRDefault="009C4A9A" w:rsidP="00E755B3">
      <w:pPr>
        <w:spacing w:line="240" w:lineRule="auto"/>
      </w:pPr>
      <w:r>
        <w:separator/>
      </w:r>
    </w:p>
  </w:footnote>
  <w:footnote w:type="continuationSeparator" w:id="0">
    <w:p w14:paraId="6911B51A" w14:textId="77777777" w:rsidR="009C4A9A" w:rsidRDefault="009C4A9A" w:rsidP="00E755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B81C1" w14:textId="77777777" w:rsidR="00877853" w:rsidRPr="006E2228" w:rsidRDefault="00877853" w:rsidP="00301882">
    <w:pPr>
      <w:ind w:left="1418" w:firstLine="709"/>
      <w:rPr>
        <w:rFonts w:ascii="Calibri" w:hAnsi="Calibri"/>
        <w:sz w:val="12"/>
        <w:szCs w:val="12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7BAD9" wp14:editId="55CF16E5">
              <wp:simplePos x="0" y="0"/>
              <wp:positionH relativeFrom="column">
                <wp:posOffset>1081405</wp:posOffset>
              </wp:positionH>
              <wp:positionV relativeFrom="paragraph">
                <wp:posOffset>-78105</wp:posOffset>
              </wp:positionV>
              <wp:extent cx="5118735" cy="440872"/>
              <wp:effectExtent l="0" t="0" r="0" b="0"/>
              <wp:wrapNone/>
              <wp:docPr id="1" name="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18735" cy="4408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A53CB" w14:textId="0422EB0E" w:rsidR="00877853" w:rsidRPr="003661DF" w:rsidRDefault="00835A33" w:rsidP="00301882">
                          <w:pPr>
                            <w:spacing w:line="240" w:lineRule="auto"/>
                            <w:ind w:left="142"/>
                            <w:rPr>
                              <w:rFonts w:ascii="Calibri" w:hAnsi="Calibr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01882">
                            <w:rPr>
                              <w:rFonts w:ascii="Calibri" w:hAnsi="Calibri"/>
                              <w:b/>
                              <w:color w:val="2F5496" w:themeColor="accent1" w:themeShade="BF"/>
                            </w:rPr>
                            <w:t>GIMNAZIJA</w:t>
                          </w:r>
                          <w:r w:rsidRPr="003661DF">
                            <w:rPr>
                              <w:rFonts w:ascii="Calibri" w:hAnsi="Calibri"/>
                              <w:b/>
                              <w:color w:val="000000" w:themeColor="text1"/>
                            </w:rPr>
                            <w:t xml:space="preserve"> IN SREDNJA ŠOLA ZA </w:t>
                          </w:r>
                          <w:r w:rsidRPr="00301882">
                            <w:rPr>
                              <w:rFonts w:ascii="Calibri" w:hAnsi="Calibri"/>
                              <w:b/>
                              <w:color w:val="C00000"/>
                            </w:rPr>
                            <w:t>KEMIJO</w:t>
                          </w:r>
                          <w:r w:rsidRPr="003661DF">
                            <w:rPr>
                              <w:rFonts w:ascii="Calibri" w:hAnsi="Calibri"/>
                              <w:b/>
                              <w:color w:val="000000" w:themeColor="text1"/>
                            </w:rPr>
                            <w:t xml:space="preserve"> IN </w:t>
                          </w:r>
                          <w:r w:rsidRPr="00301882">
                            <w:rPr>
                              <w:rFonts w:ascii="Calibri" w:hAnsi="Calibri"/>
                              <w:b/>
                              <w:color w:val="538135" w:themeColor="accent6" w:themeShade="BF"/>
                            </w:rPr>
                            <w:t>FARMACIJO</w:t>
                          </w:r>
                          <w:r w:rsidRPr="003661DF">
                            <w:rPr>
                              <w:rFonts w:ascii="Calibri" w:hAnsi="Calibri"/>
                              <w:b/>
                              <w:color w:val="000000" w:themeColor="text1"/>
                            </w:rPr>
                            <w:t xml:space="preserve"> RUŠE</w:t>
                          </w:r>
                          <w:r w:rsidR="00877853" w:rsidRPr="003661DF">
                            <w:rPr>
                              <w:rFonts w:ascii="Calibri" w:hAnsi="Calibri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, Šolska ulica 16, 2342 Ruše</w:t>
                          </w:r>
                        </w:p>
                        <w:p w14:paraId="0A1D4AF2" w14:textId="77777777" w:rsidR="00877853" w:rsidRPr="003661DF" w:rsidRDefault="00877853" w:rsidP="00301882">
                          <w:pPr>
                            <w:spacing w:line="240" w:lineRule="auto"/>
                            <w:ind w:left="142"/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3661DF"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  <w:t xml:space="preserve">Tel.: ++386(0)2-63-00-800   </w:t>
                          </w:r>
                          <w:proofErr w:type="spellStart"/>
                          <w:r w:rsidRPr="003661DF"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  <w:t>Fax</w:t>
                          </w:r>
                          <w:proofErr w:type="spellEnd"/>
                          <w:r w:rsidRPr="003661DF"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  <w:t>: ++386(0)2-63-00-</w:t>
                          </w:r>
                          <w:r w:rsidRPr="00835A33"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  <w:t xml:space="preserve">801    </w:t>
                          </w:r>
                          <w:hyperlink r:id="rId1" w:history="1">
                            <w:r w:rsidRPr="00835A33">
                              <w:rPr>
                                <w:rStyle w:val="Hiperpovezava"/>
                                <w:rFonts w:ascii="Calibri" w:hAnsi="Calibri"/>
                                <w:color w:val="000000" w:themeColor="text1"/>
                                <w:sz w:val="12"/>
                                <w:szCs w:val="12"/>
                                <w:u w:val="none"/>
                              </w:rPr>
                              <w:t>http://www.gimnazija-ruse.si</w:t>
                            </w:r>
                          </w:hyperlink>
                          <w:r w:rsidRPr="003661DF">
                            <w:rPr>
                              <w:rFonts w:ascii="Calibri" w:hAnsi="Calibri"/>
                              <w:color w:val="000000" w:themeColor="text1"/>
                              <w:sz w:val="12"/>
                              <w:szCs w:val="12"/>
                            </w:rPr>
                            <w:t xml:space="preserve">   e-mail: info@gimnazija-ruse.si</w:t>
                          </w:r>
                        </w:p>
                        <w:p w14:paraId="20D0E23C" w14:textId="77777777" w:rsidR="00877853" w:rsidRPr="003661DF" w:rsidRDefault="00877853" w:rsidP="00301882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7BAD9" id="Pravokotnik 1" o:spid="_x0000_s1026" style="position:absolute;left:0;text-align:left;margin-left:85.15pt;margin-top:-6.15pt;width:403.05pt;height:3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" filled="f" stroked="f" strokeweight="1pt">
              <v:textbox>
                <w:txbxContent>
                  <w:p w14:paraId="006A53CB" w14:textId="0422EB0E" w:rsidR="00877853" w:rsidRPr="003661DF" w:rsidRDefault="00835A33" w:rsidP="00301882">
                    <w:pPr>
                      <w:spacing w:line="240" w:lineRule="auto"/>
                      <w:ind w:left="142"/>
                      <w:rPr>
                        <w:rFonts w:ascii="Calibri" w:hAnsi="Calibri"/>
                        <w:b/>
                        <w:color w:val="000000" w:themeColor="text1"/>
                        <w:sz w:val="16"/>
                        <w:szCs w:val="16"/>
                      </w:rPr>
                    </w:pPr>
                    <w:r w:rsidRPr="00301882">
                      <w:rPr>
                        <w:rFonts w:ascii="Calibri" w:hAnsi="Calibri"/>
                        <w:b/>
                        <w:color w:val="2F5496" w:themeColor="accent1" w:themeShade="BF"/>
                      </w:rPr>
                      <w:t>GIMNAZIJA</w:t>
                    </w:r>
                    <w:r w:rsidRPr="003661DF">
                      <w:rPr>
                        <w:rFonts w:ascii="Calibri" w:hAnsi="Calibri"/>
                        <w:b/>
                        <w:color w:val="000000" w:themeColor="text1"/>
                      </w:rPr>
                      <w:t xml:space="preserve"> IN SREDNJA ŠOLA ZA </w:t>
                    </w:r>
                    <w:r w:rsidRPr="00301882">
                      <w:rPr>
                        <w:rFonts w:ascii="Calibri" w:hAnsi="Calibri"/>
                        <w:b/>
                        <w:color w:val="C00000"/>
                      </w:rPr>
                      <w:t>KEMIJO</w:t>
                    </w:r>
                    <w:r w:rsidRPr="003661DF">
                      <w:rPr>
                        <w:rFonts w:ascii="Calibri" w:hAnsi="Calibri"/>
                        <w:b/>
                        <w:color w:val="000000" w:themeColor="text1"/>
                      </w:rPr>
                      <w:t xml:space="preserve"> IN </w:t>
                    </w:r>
                    <w:r w:rsidRPr="00301882">
                      <w:rPr>
                        <w:rFonts w:ascii="Calibri" w:hAnsi="Calibri"/>
                        <w:b/>
                        <w:color w:val="538135" w:themeColor="accent6" w:themeShade="BF"/>
                      </w:rPr>
                      <w:t>FARMACIJO</w:t>
                    </w:r>
                    <w:r w:rsidRPr="003661DF">
                      <w:rPr>
                        <w:rFonts w:ascii="Calibri" w:hAnsi="Calibri"/>
                        <w:b/>
                        <w:color w:val="000000" w:themeColor="text1"/>
                      </w:rPr>
                      <w:t xml:space="preserve"> RUŠE</w:t>
                    </w:r>
                    <w:r w:rsidR="00877853" w:rsidRPr="003661DF">
                      <w:rPr>
                        <w:rFonts w:ascii="Calibri" w:hAnsi="Calibri"/>
                        <w:b/>
                        <w:color w:val="000000" w:themeColor="text1"/>
                        <w:sz w:val="16"/>
                        <w:szCs w:val="16"/>
                      </w:rPr>
                      <w:t>, Šolska ulica 16, 2342 Ruše</w:t>
                    </w:r>
                  </w:p>
                  <w:p w14:paraId="0A1D4AF2" w14:textId="77777777" w:rsidR="00877853" w:rsidRPr="003661DF" w:rsidRDefault="00877853" w:rsidP="00301882">
                    <w:pPr>
                      <w:spacing w:line="240" w:lineRule="auto"/>
                      <w:ind w:left="142"/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</w:pPr>
                    <w:r w:rsidRPr="003661DF"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  <w:t xml:space="preserve">Tel.: ++386(0)2-63-00-800   </w:t>
                    </w:r>
                    <w:proofErr w:type="spellStart"/>
                    <w:r w:rsidRPr="003661DF"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  <w:t>Fax</w:t>
                    </w:r>
                    <w:proofErr w:type="spellEnd"/>
                    <w:r w:rsidRPr="003661DF"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  <w:t>: ++386(0)2-63-00-</w:t>
                    </w:r>
                    <w:r w:rsidRPr="00835A33"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  <w:t xml:space="preserve">801    </w:t>
                    </w:r>
                    <w:hyperlink r:id="rId2" w:history="1">
                      <w:r w:rsidRPr="00835A33">
                        <w:rPr>
                          <w:rStyle w:val="Hiperpovezava"/>
                          <w:rFonts w:ascii="Calibri" w:hAnsi="Calibri"/>
                          <w:color w:val="000000" w:themeColor="text1"/>
                          <w:sz w:val="12"/>
                          <w:szCs w:val="12"/>
                          <w:u w:val="none"/>
                        </w:rPr>
                        <w:t>http://www.gimnazija-ruse.si</w:t>
                      </w:r>
                    </w:hyperlink>
                    <w:r w:rsidRPr="003661DF">
                      <w:rPr>
                        <w:rFonts w:ascii="Calibri" w:hAnsi="Calibri"/>
                        <w:color w:val="000000" w:themeColor="text1"/>
                        <w:sz w:val="12"/>
                        <w:szCs w:val="12"/>
                      </w:rPr>
                      <w:t xml:space="preserve">   e-mail: info@gimnazija-ruse.si</w:t>
                    </w:r>
                  </w:p>
                  <w:p w14:paraId="20D0E23C" w14:textId="77777777" w:rsidR="00877853" w:rsidRPr="003661DF" w:rsidRDefault="00877853" w:rsidP="00301882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0" allowOverlap="1" wp14:anchorId="6F8B425A" wp14:editId="4C7D5D1F">
          <wp:simplePos x="0" y="0"/>
          <wp:positionH relativeFrom="column">
            <wp:posOffset>77470</wp:posOffset>
          </wp:positionH>
          <wp:positionV relativeFrom="paragraph">
            <wp:posOffset>-169545</wp:posOffset>
          </wp:positionV>
          <wp:extent cx="1133475" cy="381635"/>
          <wp:effectExtent l="0" t="0" r="9525" b="0"/>
          <wp:wrapTopAndBottom/>
          <wp:docPr id="954554681" name="Slika 954554681" descr="r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rznak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D79BD" w14:textId="77777777" w:rsidR="00877853" w:rsidRDefault="008778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6833"/>
    <w:multiLevelType w:val="hybridMultilevel"/>
    <w:tmpl w:val="D9B8087E"/>
    <w:lvl w:ilvl="0" w:tplc="09E26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87371"/>
    <w:multiLevelType w:val="singleLevel"/>
    <w:tmpl w:val="F3FE12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05E112F"/>
    <w:multiLevelType w:val="multilevel"/>
    <w:tmpl w:val="BCB880F0"/>
    <w:lvl w:ilvl="0">
      <w:start w:val="1"/>
      <w:numFmt w:val="decimal"/>
      <w:lvlText w:val="%1.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7B3D54"/>
    <w:multiLevelType w:val="multilevel"/>
    <w:tmpl w:val="F9F83FF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AE7063"/>
    <w:multiLevelType w:val="multilevel"/>
    <w:tmpl w:val="ADAAF18E"/>
    <w:lvl w:ilvl="0">
      <w:start w:val="1"/>
      <w:numFmt w:val="bullet"/>
      <w:lvlText w:val="●"/>
      <w:lvlJc w:val="left"/>
      <w:pPr>
        <w:ind w:left="425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0D34C9"/>
    <w:multiLevelType w:val="hybridMultilevel"/>
    <w:tmpl w:val="E2BAA062"/>
    <w:lvl w:ilvl="0" w:tplc="14D69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B6B23"/>
    <w:multiLevelType w:val="hybridMultilevel"/>
    <w:tmpl w:val="E0BC3B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848A7"/>
    <w:multiLevelType w:val="hybridMultilevel"/>
    <w:tmpl w:val="0B225C82"/>
    <w:lvl w:ilvl="0" w:tplc="943E74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2466">
    <w:abstractNumId w:val="0"/>
  </w:num>
  <w:num w:numId="2" w16cid:durableId="39671910">
    <w:abstractNumId w:val="3"/>
  </w:num>
  <w:num w:numId="3" w16cid:durableId="355473139">
    <w:abstractNumId w:val="5"/>
  </w:num>
  <w:num w:numId="4" w16cid:durableId="1132286803">
    <w:abstractNumId w:val="4"/>
  </w:num>
  <w:num w:numId="5" w16cid:durableId="1326981104">
    <w:abstractNumId w:val="2"/>
  </w:num>
  <w:num w:numId="6" w16cid:durableId="1838380512">
    <w:abstractNumId w:val="7"/>
  </w:num>
  <w:num w:numId="7" w16cid:durableId="1387559593">
    <w:abstractNumId w:val="1"/>
  </w:num>
  <w:num w:numId="8" w16cid:durableId="232325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B3"/>
    <w:rsid w:val="00052975"/>
    <w:rsid w:val="0006387B"/>
    <w:rsid w:val="00111AF6"/>
    <w:rsid w:val="00135E3E"/>
    <w:rsid w:val="0014448A"/>
    <w:rsid w:val="00146B24"/>
    <w:rsid w:val="001558E9"/>
    <w:rsid w:val="00157941"/>
    <w:rsid w:val="001D276F"/>
    <w:rsid w:val="001E32AE"/>
    <w:rsid w:val="001F5930"/>
    <w:rsid w:val="002056DC"/>
    <w:rsid w:val="002336FD"/>
    <w:rsid w:val="00246C2E"/>
    <w:rsid w:val="00273BC6"/>
    <w:rsid w:val="002949A3"/>
    <w:rsid w:val="002B665B"/>
    <w:rsid w:val="002F4D0F"/>
    <w:rsid w:val="00301882"/>
    <w:rsid w:val="00311C1E"/>
    <w:rsid w:val="00321EFC"/>
    <w:rsid w:val="00331AF3"/>
    <w:rsid w:val="003D2A38"/>
    <w:rsid w:val="003E3974"/>
    <w:rsid w:val="00415C68"/>
    <w:rsid w:val="00444A64"/>
    <w:rsid w:val="004B6F84"/>
    <w:rsid w:val="004D5044"/>
    <w:rsid w:val="004D506A"/>
    <w:rsid w:val="00523DE6"/>
    <w:rsid w:val="00527438"/>
    <w:rsid w:val="0053134C"/>
    <w:rsid w:val="00545FF7"/>
    <w:rsid w:val="005911FF"/>
    <w:rsid w:val="00596BBA"/>
    <w:rsid w:val="005D00AF"/>
    <w:rsid w:val="005E42CB"/>
    <w:rsid w:val="005F1270"/>
    <w:rsid w:val="005F5500"/>
    <w:rsid w:val="005F743A"/>
    <w:rsid w:val="00600D0D"/>
    <w:rsid w:val="006172B2"/>
    <w:rsid w:val="0063786E"/>
    <w:rsid w:val="006B156F"/>
    <w:rsid w:val="006E272B"/>
    <w:rsid w:val="007064E6"/>
    <w:rsid w:val="007228CC"/>
    <w:rsid w:val="0073114A"/>
    <w:rsid w:val="00740503"/>
    <w:rsid w:val="00753892"/>
    <w:rsid w:val="00766011"/>
    <w:rsid w:val="00780A66"/>
    <w:rsid w:val="00784A3E"/>
    <w:rsid w:val="00787496"/>
    <w:rsid w:val="00791CD8"/>
    <w:rsid w:val="007D5A27"/>
    <w:rsid w:val="007D6879"/>
    <w:rsid w:val="007F04A7"/>
    <w:rsid w:val="007F2047"/>
    <w:rsid w:val="00800FE5"/>
    <w:rsid w:val="00812BDE"/>
    <w:rsid w:val="00835A33"/>
    <w:rsid w:val="008545DB"/>
    <w:rsid w:val="00856B51"/>
    <w:rsid w:val="008655AF"/>
    <w:rsid w:val="00877853"/>
    <w:rsid w:val="008908F4"/>
    <w:rsid w:val="0089347F"/>
    <w:rsid w:val="008B5DFD"/>
    <w:rsid w:val="008B7B58"/>
    <w:rsid w:val="008C141E"/>
    <w:rsid w:val="00930DE2"/>
    <w:rsid w:val="0094532B"/>
    <w:rsid w:val="00960DAA"/>
    <w:rsid w:val="009631CD"/>
    <w:rsid w:val="00967983"/>
    <w:rsid w:val="00981EB4"/>
    <w:rsid w:val="009932C2"/>
    <w:rsid w:val="00993424"/>
    <w:rsid w:val="00996626"/>
    <w:rsid w:val="009C4A9A"/>
    <w:rsid w:val="009E6F3F"/>
    <w:rsid w:val="00A454BE"/>
    <w:rsid w:val="00A875C1"/>
    <w:rsid w:val="00A9421C"/>
    <w:rsid w:val="00B34E28"/>
    <w:rsid w:val="00B51894"/>
    <w:rsid w:val="00BB7EFB"/>
    <w:rsid w:val="00BF1199"/>
    <w:rsid w:val="00C12E83"/>
    <w:rsid w:val="00C17E84"/>
    <w:rsid w:val="00C27304"/>
    <w:rsid w:val="00C50B85"/>
    <w:rsid w:val="00C56019"/>
    <w:rsid w:val="00C60434"/>
    <w:rsid w:val="00CA4E45"/>
    <w:rsid w:val="00CA7E74"/>
    <w:rsid w:val="00CC7B14"/>
    <w:rsid w:val="00CC7B9A"/>
    <w:rsid w:val="00D129F6"/>
    <w:rsid w:val="00D25E03"/>
    <w:rsid w:val="00D33FBF"/>
    <w:rsid w:val="00D3747D"/>
    <w:rsid w:val="00D63B83"/>
    <w:rsid w:val="00D72CBC"/>
    <w:rsid w:val="00D93B8C"/>
    <w:rsid w:val="00DC0709"/>
    <w:rsid w:val="00DC360B"/>
    <w:rsid w:val="00DC4FF1"/>
    <w:rsid w:val="00DD3D77"/>
    <w:rsid w:val="00DE13F4"/>
    <w:rsid w:val="00DF7162"/>
    <w:rsid w:val="00E06D50"/>
    <w:rsid w:val="00E16583"/>
    <w:rsid w:val="00E32071"/>
    <w:rsid w:val="00E462F1"/>
    <w:rsid w:val="00E47764"/>
    <w:rsid w:val="00E755B3"/>
    <w:rsid w:val="00E7695F"/>
    <w:rsid w:val="00EB3F95"/>
    <w:rsid w:val="00EC6422"/>
    <w:rsid w:val="00EF1AC3"/>
    <w:rsid w:val="00F1285E"/>
    <w:rsid w:val="00F47408"/>
    <w:rsid w:val="00F63378"/>
    <w:rsid w:val="00F8373B"/>
    <w:rsid w:val="00F95643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261F7"/>
  <w15:docId w15:val="{DC0020E2-767F-4650-80A4-1B0BE25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0503"/>
    <w:pPr>
      <w:spacing w:after="0" w:line="276" w:lineRule="auto"/>
    </w:pPr>
    <w:rPr>
      <w:rFonts w:ascii="Arial" w:eastAsia="Arial" w:hAnsi="Arial" w:cs="Arial"/>
      <w:lang w:val="sl"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40503"/>
    <w:pPr>
      <w:keepNext/>
      <w:keepLines/>
      <w:spacing w:before="240" w:after="140"/>
      <w:jc w:val="both"/>
      <w:outlineLvl w:val="0"/>
    </w:pPr>
    <w:rPr>
      <w:b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40503"/>
    <w:pPr>
      <w:keepNext/>
      <w:keepLines/>
      <w:spacing w:before="360" w:after="120"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755B3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55B3"/>
  </w:style>
  <w:style w:type="paragraph" w:styleId="Noga">
    <w:name w:val="footer"/>
    <w:basedOn w:val="Navaden"/>
    <w:link w:val="NogaZnak"/>
    <w:uiPriority w:val="99"/>
    <w:unhideWhenUsed/>
    <w:rsid w:val="00E755B3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55B3"/>
  </w:style>
  <w:style w:type="character" w:styleId="Hiperpovezava">
    <w:name w:val="Hyperlink"/>
    <w:basedOn w:val="Privzetapisavaodstavka"/>
    <w:uiPriority w:val="99"/>
    <w:rsid w:val="003018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9342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C0709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7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7EFB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740503"/>
    <w:rPr>
      <w:rFonts w:ascii="Arial" w:eastAsia="Arial" w:hAnsi="Arial" w:cs="Arial"/>
      <w:b/>
      <w:sz w:val="24"/>
      <w:szCs w:val="24"/>
      <w:lang w:val="sl"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740503"/>
    <w:rPr>
      <w:rFonts w:ascii="Arial" w:eastAsia="Arial" w:hAnsi="Arial" w:cs="Arial"/>
      <w:b/>
      <w:lang w:val="sl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8B7B58"/>
    <w:rPr>
      <w:color w:val="605E5C"/>
      <w:shd w:val="clear" w:color="auto" w:fill="E1DFDD"/>
    </w:rPr>
  </w:style>
  <w:style w:type="paragraph" w:styleId="Telobesedila">
    <w:name w:val="Body Text"/>
    <w:basedOn w:val="Navaden"/>
    <w:link w:val="TelobesedilaZnak"/>
    <w:rsid w:val="006E272B"/>
    <w:pPr>
      <w:spacing w:line="240" w:lineRule="auto"/>
    </w:pPr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rsid w:val="006E272B"/>
    <w:rPr>
      <w:rFonts w:ascii="Times New Roman" w:eastAsia="Times New Roman" w:hAnsi="Times New Roman" w:cs="Times New Roman"/>
      <w:i/>
      <w:sz w:val="28"/>
      <w:szCs w:val="20"/>
      <w:lang w:val="x-none" w:eastAsia="x-none"/>
    </w:rPr>
  </w:style>
  <w:style w:type="paragraph" w:styleId="Navadensplet">
    <w:name w:val="Normal (Web)"/>
    <w:basedOn w:val="Navaden"/>
    <w:uiPriority w:val="99"/>
    <w:rsid w:val="006E2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8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gimnazija-ruse.si" TargetMode="External"/><Relationship Id="rId1" Type="http://schemas.openxmlformats.org/officeDocument/2006/relationships/hyperlink" Target="http://www.gimnazija-rus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DC472F-2192-43B6-A97D-7DDA2442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2</cp:revision>
  <cp:lastPrinted>2025-02-03T06:54:00Z</cp:lastPrinted>
  <dcterms:created xsi:type="dcterms:W3CDTF">2025-02-04T10:20:00Z</dcterms:created>
  <dcterms:modified xsi:type="dcterms:W3CDTF">2025-02-04T10:20:00Z</dcterms:modified>
</cp:coreProperties>
</file>